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62D9ED05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Legislative Agenda </w:t>
      </w:r>
    </w:p>
    <w:p w14:paraId="2E8F1B93" w14:textId="1D3253C0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 </w:t>
      </w:r>
      <w:r w:rsidR="001F3837">
        <w:rPr>
          <w:b/>
          <w:bCs/>
          <w:sz w:val="22"/>
          <w:szCs w:val="22"/>
        </w:rPr>
        <w:t>Ju</w:t>
      </w:r>
      <w:r w:rsidR="001B13A7">
        <w:rPr>
          <w:b/>
          <w:bCs/>
          <w:sz w:val="22"/>
          <w:szCs w:val="22"/>
        </w:rPr>
        <w:t>ly 10</w:t>
      </w:r>
      <w:r>
        <w:rPr>
          <w:b/>
          <w:bCs/>
          <w:sz w:val="22"/>
          <w:szCs w:val="22"/>
        </w:rPr>
        <w:t>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153D31C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0B6FF2">
        <w:rPr>
          <w:b/>
          <w:bCs/>
          <w:sz w:val="22"/>
          <w:szCs w:val="22"/>
        </w:rPr>
        <w:t xml:space="preserve">Garland Hayward Youth Center 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29256790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3106D917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2D9A12F1" w14:textId="77777777" w:rsidR="00335F6E" w:rsidRDefault="00335F6E" w:rsidP="003C22C0">
      <w:pPr>
        <w:spacing w:line="360" w:lineRule="auto"/>
      </w:pPr>
    </w:p>
    <w:p w14:paraId="551F2A67" w14:textId="77777777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23D8A161" w14:textId="00241166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</w:p>
    <w:p w14:paraId="02BC1C6C" w14:textId="00743E5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</w:p>
    <w:p w14:paraId="14074A77" w14:textId="704C9CA1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 xml:space="preserve">Accept Agenda </w:t>
      </w:r>
    </w:p>
    <w:p w14:paraId="23961031" w14:textId="4314D92E" w:rsidR="00C32C37" w:rsidRDefault="000B6FF2" w:rsidP="009D745C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Accept </w:t>
      </w:r>
      <w:r w:rsidR="001B13A7">
        <w:t>June</w:t>
      </w:r>
      <w:r>
        <w:t xml:space="preserve"> </w:t>
      </w:r>
      <w:proofErr w:type="gramStart"/>
      <w:r>
        <w:t>minutes</w:t>
      </w:r>
      <w:proofErr w:type="gramEnd"/>
      <w:r>
        <w:t xml:space="preserve"> </w:t>
      </w:r>
    </w:p>
    <w:p w14:paraId="69FA1F78" w14:textId="169B6DA7" w:rsidR="00D84598" w:rsidRDefault="001B13A7" w:rsidP="00A7283E">
      <w:pPr>
        <w:pStyle w:val="ListParagraph"/>
        <w:numPr>
          <w:ilvl w:val="0"/>
          <w:numId w:val="2"/>
        </w:numPr>
        <w:spacing w:line="360" w:lineRule="auto"/>
      </w:pPr>
      <w:r>
        <w:t xml:space="preserve">Code Change: Trash Collection </w:t>
      </w:r>
    </w:p>
    <w:p w14:paraId="36535701" w14:textId="3DF68EE8" w:rsidR="00B5112E" w:rsidRDefault="00BB69AB" w:rsidP="00A7283E">
      <w:pPr>
        <w:pStyle w:val="ListParagraph"/>
        <w:numPr>
          <w:ilvl w:val="0"/>
          <w:numId w:val="2"/>
        </w:numPr>
        <w:spacing w:line="360" w:lineRule="auto"/>
      </w:pPr>
      <w:r>
        <w:t>Motion to Cens</w:t>
      </w:r>
      <w:r w:rsidR="00673DE2">
        <w:t>ure</w:t>
      </w:r>
      <w:r>
        <w:t xml:space="preserve"> President Joseph Gardner </w:t>
      </w:r>
    </w:p>
    <w:p w14:paraId="3EAE2958" w14:textId="297B6C4F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Department Head Reports </w:t>
      </w:r>
    </w:p>
    <w:p w14:paraId="7EF6DE13" w14:textId="11A697AA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Citizens Comments </w:t>
      </w:r>
    </w:p>
    <w:p w14:paraId="3F1509F5" w14:textId="7D300A5D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Commissioner Comments </w:t>
      </w:r>
    </w:p>
    <w:p w14:paraId="3004E5F1" w14:textId="55A9AEA3" w:rsidR="00194136" w:rsidRDefault="000B6FF2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Work Session Agenda Items </w:t>
      </w:r>
      <w:r w:rsidR="00194136">
        <w:t xml:space="preserve"> </w:t>
      </w:r>
    </w:p>
    <w:p w14:paraId="6ED8E752" w14:textId="3C87B3D5" w:rsidR="003C22C0" w:rsidRDefault="006A5541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Adjournment  </w:t>
      </w:r>
      <w:r w:rsidR="006869D0">
        <w:t xml:space="preserve"> </w:t>
      </w:r>
    </w:p>
    <w:p w14:paraId="3D0ABB6F" w14:textId="5FC56EFC" w:rsidR="003C22C0" w:rsidRDefault="003C22C0" w:rsidP="003C22C0">
      <w:pPr>
        <w:pStyle w:val="ListParagraph"/>
        <w:spacing w:line="360" w:lineRule="auto"/>
        <w:ind w:left="2160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4297D6A7" w14:textId="65D01C4E" w:rsidR="003C22C0" w:rsidRPr="00F40E60" w:rsidRDefault="00115A4C" w:rsidP="00F40E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22C0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0"/>
  </w:num>
  <w:num w:numId="2" w16cid:durableId="22101336">
    <w:abstractNumId w:val="2"/>
  </w:num>
  <w:num w:numId="3" w16cid:durableId="24703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103BDF"/>
    <w:rsid w:val="00115A4C"/>
    <w:rsid w:val="00122B74"/>
    <w:rsid w:val="001266BC"/>
    <w:rsid w:val="00135A37"/>
    <w:rsid w:val="00187432"/>
    <w:rsid w:val="00194136"/>
    <w:rsid w:val="001B13A7"/>
    <w:rsid w:val="001E01E5"/>
    <w:rsid w:val="001F0186"/>
    <w:rsid w:val="001F3837"/>
    <w:rsid w:val="001F6768"/>
    <w:rsid w:val="00230583"/>
    <w:rsid w:val="002A5F07"/>
    <w:rsid w:val="002D3234"/>
    <w:rsid w:val="00335F6E"/>
    <w:rsid w:val="003B4066"/>
    <w:rsid w:val="003C22C0"/>
    <w:rsid w:val="004712FE"/>
    <w:rsid w:val="004D4553"/>
    <w:rsid w:val="005018F4"/>
    <w:rsid w:val="00510CFB"/>
    <w:rsid w:val="00562391"/>
    <w:rsid w:val="00603DE8"/>
    <w:rsid w:val="00641509"/>
    <w:rsid w:val="00673DE2"/>
    <w:rsid w:val="00680D5D"/>
    <w:rsid w:val="006869D0"/>
    <w:rsid w:val="0069365E"/>
    <w:rsid w:val="006A5541"/>
    <w:rsid w:val="006B6800"/>
    <w:rsid w:val="006B7139"/>
    <w:rsid w:val="00750A84"/>
    <w:rsid w:val="00796651"/>
    <w:rsid w:val="007F55A6"/>
    <w:rsid w:val="008471E9"/>
    <w:rsid w:val="008C38DB"/>
    <w:rsid w:val="008C6D0D"/>
    <w:rsid w:val="00920EB8"/>
    <w:rsid w:val="00941CB0"/>
    <w:rsid w:val="009D745C"/>
    <w:rsid w:val="009E0F65"/>
    <w:rsid w:val="00A25B03"/>
    <w:rsid w:val="00A655A6"/>
    <w:rsid w:val="00A7283E"/>
    <w:rsid w:val="00B00CE6"/>
    <w:rsid w:val="00B022D8"/>
    <w:rsid w:val="00B11860"/>
    <w:rsid w:val="00B5112E"/>
    <w:rsid w:val="00BA4A35"/>
    <w:rsid w:val="00BB69AB"/>
    <w:rsid w:val="00BD3D96"/>
    <w:rsid w:val="00C27CB1"/>
    <w:rsid w:val="00C32C37"/>
    <w:rsid w:val="00C50B19"/>
    <w:rsid w:val="00C6621C"/>
    <w:rsid w:val="00D4003A"/>
    <w:rsid w:val="00D84598"/>
    <w:rsid w:val="00E429E1"/>
    <w:rsid w:val="00E82139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2023-06-21T17:50:00Z</cp:lastPrinted>
  <dcterms:created xsi:type="dcterms:W3CDTF">2023-07-03T15:55:00Z</dcterms:created>
  <dcterms:modified xsi:type="dcterms:W3CDTF">2023-07-03T15:55:00Z</dcterms:modified>
</cp:coreProperties>
</file>